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A4" w:rsidRDefault="00A24DA4" w:rsidP="00A24DA4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юнармейцы!</w:t>
      </w:r>
    </w:p>
    <w:p w:rsidR="00A24DA4" w:rsidRDefault="00A24DA4" w:rsidP="00A24DA4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C2" w:rsidRDefault="00340EC2" w:rsidP="00A24DA4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познакомиться с основами самообороны. Это важно не только для юношей, но и для девушек! Умение постоять за себя, за близких, за слабых в сложных жизненных ситуациях – полезно! </w:t>
      </w:r>
    </w:p>
    <w:p w:rsidR="00340EC2" w:rsidRPr="00340EC2" w:rsidRDefault="00340EC2" w:rsidP="00340EC2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помните, что:</w:t>
      </w:r>
      <w:r w:rsidRPr="00340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EC2">
        <w:rPr>
          <w:rFonts w:ascii="Times New Roman" w:hAnsi="Times New Roman" w:cs="Times New Roman"/>
          <w:b/>
          <w:sz w:val="28"/>
          <w:szCs w:val="28"/>
        </w:rPr>
        <w:t>Лучший бой тот, который не состоялся.</w:t>
      </w:r>
    </w:p>
    <w:p w:rsidR="00340EC2" w:rsidRPr="00340EC2" w:rsidRDefault="00340EC2" w:rsidP="00A24DA4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C2" w:rsidRPr="00340EC2" w:rsidRDefault="00340EC2" w:rsidP="00A24DA4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DE" w:rsidRDefault="006E51DE" w:rsidP="00A24DA4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самообороны на улице</w:t>
      </w:r>
    </w:p>
    <w:p w:rsidR="000A5A4F" w:rsidRPr="00A24DA4" w:rsidRDefault="000A5A4F" w:rsidP="00A24DA4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DE" w:rsidRDefault="006E51DE" w:rsidP="00A24D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– это не спортзал, и соблюдение спортивных и моральных правил здесь не предусмотрено. Почти всегда любая уличная драка – это бой без правил. Также на улице имеет место фактор неожиданности: преступник может напасть, когда угодно и откуда угодно. Ставка здесь ставится на испуг и шоковое состояние, в котором сложно предпринимать какие-либо адекватные действия. Гуляя или куда-то идя, всегда следует иметь в виду, что может возникнуть непредвиденная экстремальная ситуация, в которой придется защищаться. Параноиком, конечно, быть не нужно, но </w:t>
      </w:r>
      <w:hyperlink r:id="rId5" w:history="1">
        <w:r w:rsidRPr="00A24D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критически оценивать обстановку</w:t>
        </w:r>
      </w:hyperlink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всегда и везде. Плюс же состоит в том, что при нападении на улице у обороняющегося есть множество вариантов действий: от побега до использования самого разного арсенала приемов.</w:t>
      </w:r>
    </w:p>
    <w:p w:rsidR="000A5A4F" w:rsidRPr="00A24DA4" w:rsidRDefault="000A5A4F" w:rsidP="00A24D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DE" w:rsidRDefault="006E51DE" w:rsidP="00A24DA4">
      <w:pPr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самообороны в замкнутом пространстве</w:t>
      </w:r>
    </w:p>
    <w:p w:rsidR="000A5A4F" w:rsidRPr="000A5A4F" w:rsidRDefault="000A5A4F" w:rsidP="00A24DA4">
      <w:pPr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DE" w:rsidRDefault="006E51DE" w:rsidP="00A24D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Нападения в подъездах, на лестничных площадках, в барах и т.д. далеко не редкость. Защищаться в замкнутом пространстве сложнее, чем на улице, т.к. нет места для размашистых движений, разворотов и т.п. Здесь удары должны отличаться максимальной скоростью, точностью и эффективностью. Значение имеет и расстояние от противника: чем он ближе к вам, тем больше вероятность, что он может незаметно применить какое-то оружие. Нужно стремиться атаковать как можно раньше и сильнее, чтобы быстрее ретироваться.</w:t>
      </w:r>
    </w:p>
    <w:p w:rsidR="000A5A4F" w:rsidRPr="00A24DA4" w:rsidRDefault="000A5A4F" w:rsidP="00A24D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DE" w:rsidRPr="000A5A4F" w:rsidRDefault="006E51DE" w:rsidP="00A24DA4">
      <w:pPr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эффективные удары</w:t>
      </w:r>
    </w:p>
    <w:p w:rsidR="006E51DE" w:rsidRPr="00A24DA4" w:rsidRDefault="006E51DE" w:rsidP="00A24D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отработать удары, желательно выделить время и потренироваться с напарником. Мы рассмотрим не только классические, но и запрещенные в спорте удары, основанные на воздействии на болевые точки человека. На теле таких точек множество:</w:t>
      </w:r>
    </w:p>
    <w:p w:rsidR="006E51DE" w:rsidRPr="00A24DA4" w:rsidRDefault="006E51DE" w:rsidP="000A5A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32515" cy="4591050"/>
            <wp:effectExtent l="0" t="0" r="6985" b="0"/>
            <wp:docPr id="1" name="Рисунок 1" descr="&lt;Болевы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Болевые точ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65" cy="459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78" w:rsidRPr="000A5A4F" w:rsidRDefault="00740378" w:rsidP="00A24DA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5A4F" w:rsidRDefault="000A5A4F" w:rsidP="00A24DA4">
      <w:pPr>
        <w:shd w:val="clear" w:color="auto" w:fill="FFFFFF"/>
        <w:spacing w:after="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24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 не бояться драться</w:t>
      </w:r>
    </w:p>
    <w:p w:rsidR="000A5A4F" w:rsidRPr="00A24DA4" w:rsidRDefault="000A5A4F" w:rsidP="00A24DA4">
      <w:pPr>
        <w:shd w:val="clear" w:color="auto" w:fill="FFFFFF"/>
        <w:spacing w:after="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невозможно избавиться от страха полностью. Ведь в пылу драки можно не только получить пару тумаков, но и серьезные травмы, переломы. В результате дело может дойти до инвалидности.</w:t>
      </w:r>
    </w:p>
    <w:p w:rsidR="00A24DA4" w:rsidRPr="00A24DA4" w:rsidRDefault="00A24DA4" w:rsidP="00A24DA4">
      <w:pPr>
        <w:shd w:val="clear" w:color="auto" w:fill="F8F8F8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драк – это нормально.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здоровые люди испытывают страх перед дракой, но они могут его контролировать.</w:t>
      </w:r>
    </w:p>
    <w:p w:rsidR="00A24DA4" w:rsidRPr="00A24DA4" w:rsidRDefault="00A24DA4" w:rsidP="00A24DA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Повышайте самооценку и уверенность в своих силах. Осознавая, что сможете дать отпор противнику, вы перестанете избегать битвы.</w:t>
      </w:r>
    </w:p>
    <w:p w:rsidR="00A24DA4" w:rsidRPr="00A24DA4" w:rsidRDefault="00A24DA4" w:rsidP="00A24DA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Запишитесь в тренажерный зал или занимайтесь в домашних условиях, чтобы стать больше и сильнее. Одним своим видом вы будете внушать страх дворовым бойцам, и они будут обходить вас мимо.</w:t>
      </w:r>
    </w:p>
    <w:p w:rsidR="00A24DA4" w:rsidRPr="00A24DA4" w:rsidRDefault="00A24DA4" w:rsidP="00A24DA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Обучайтесь боевым искусствам, </w:t>
      </w:r>
      <w:proofErr w:type="gramStart"/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боксу, чтобы привыкнуть к дракам. Когда вы постоянно деретесь, пусть и в безопасных условиях, вы перестаете панически бояться ударов.</w:t>
      </w:r>
    </w:p>
    <w:p w:rsidR="00A24DA4" w:rsidRPr="00A24DA4" w:rsidRDefault="00A24DA4" w:rsidP="00A24DA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Терпите удары – пройдите через </w:t>
      </w:r>
      <w:proofErr w:type="gramStart"/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драк</w:t>
      </w:r>
      <w:proofErr w:type="gramEnd"/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поймете, что боль проходит. Если драка проходит по честным правилам (без ножей и других колющих предметов), маловероятно, что вы серьезно пострадаете. Пусть эта мысль вас успокаивает.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Разумеется, не стоит целенаправленно искать, с кем можно подраться на улице. Ведь драка – это все равно опасно. Но если другого выхода нет, вы должны собраться с силами и дать отпор нападающим.</w:t>
      </w:r>
    </w:p>
    <w:p w:rsid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бояться, но не показывать страха внешне. Потому что противники почувствуют себя уверенней, когда сражаются с испуганным человеком.</w:t>
      </w:r>
    </w:p>
    <w:p w:rsidR="000A5A4F" w:rsidRPr="00A24DA4" w:rsidRDefault="000A5A4F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DA4" w:rsidRDefault="00A24DA4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24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 чего начать обучение: первые тренировки</w:t>
      </w:r>
    </w:p>
    <w:p w:rsidR="000A5A4F" w:rsidRPr="00A24DA4" w:rsidRDefault="000A5A4F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исходные данные. Чаще всего научиться драться хотят хрупкая девушка и</w:t>
      </w:r>
      <w:r w:rsidR="00005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физически слабый парень,</w:t>
      </w: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 </w:t>
      </w:r>
      <w:proofErr w:type="gramStart"/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обладая силой, крупной фигурой и мощью можно особо не учиться драться. Окружающие боятся связываться с такими людьми, да и один удар может уложить противника на лопатки.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если вы именно сильный мужчина, вам будет проще, так как быстро выучить пару приемов можно. Но они особо не помогут, если не хватает физической силы.</w:t>
      </w:r>
    </w:p>
    <w:p w:rsid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проблем со здоровьем проконсультируйтесь с врачом о нагрузках.</w:t>
      </w:r>
    </w:p>
    <w:p w:rsidR="000A5A4F" w:rsidRPr="00A24DA4" w:rsidRDefault="000A5A4F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24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Развить выносливость</w:t>
      </w:r>
    </w:p>
    <w:p w:rsidR="000A5A4F" w:rsidRPr="00A24DA4" w:rsidRDefault="000A5A4F" w:rsidP="00A24DA4">
      <w:pPr>
        <w:shd w:val="clear" w:color="auto" w:fill="FFFFFF"/>
        <w:spacing w:after="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драке часто побеждает даже не самый сильный, а самый выносливый боец. Поэтому для начала нужно развить именно ее.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в этом </w:t>
      </w:r>
      <w:proofErr w:type="spellStart"/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</w:t>
      </w:r>
      <w:proofErr w:type="spellEnd"/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упражнения: бег, прыжки на месте или через скакалку, велосипед, выпрыгивание из приседа.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научиться быстро и долго бегать – в сложных ситуациях поможет выжить.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скручивание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удара нужно скрутить тело, так что у вас должен быть сильный пресс и разгибатель спины.</w:t>
      </w:r>
    </w:p>
    <w:p w:rsidR="00A24DA4" w:rsidRDefault="00A24DA4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для развития нужных мышц помогает статичная планка, в которой нужно стоять на локтях и носочках.</w:t>
      </w:r>
    </w:p>
    <w:p w:rsidR="000A5A4F" w:rsidRPr="00A24DA4" w:rsidRDefault="000A5A4F" w:rsidP="00A24DA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Развитие силы</w:t>
      </w:r>
    </w:p>
    <w:p w:rsidR="000A5A4F" w:rsidRPr="000A5A4F" w:rsidRDefault="000A5A4F" w:rsidP="000A5A4F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Без силы ваши тренировки не будут иметь результата, ведь зачастую исход поединка решает именно сила. Достаточно основных упражнений, которые можно выполнять в домашних условиях.</w:t>
      </w:r>
    </w:p>
    <w:p w:rsidR="00A24DA4" w:rsidRPr="00A24DA4" w:rsidRDefault="00A24DA4" w:rsidP="00A24DA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Отжимания на кулаках, чтобы кожа на костяшках загрубела.</w:t>
      </w:r>
    </w:p>
    <w:p w:rsidR="00A24DA4" w:rsidRPr="00A24DA4" w:rsidRDefault="00A24DA4" w:rsidP="00A24DA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Отжимания, подняв ноги на возвышенность.</w:t>
      </w:r>
    </w:p>
    <w:p w:rsidR="00A24DA4" w:rsidRPr="00A24DA4" w:rsidRDefault="00A24DA4" w:rsidP="00A24DA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Присед.</w:t>
      </w:r>
    </w:p>
    <w:p w:rsidR="00A24DA4" w:rsidRPr="00A24DA4" w:rsidRDefault="00A24DA4" w:rsidP="00A24DA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Подтягивания на турнике.</w:t>
      </w:r>
    </w:p>
    <w:p w:rsidR="00A24DA4" w:rsidRPr="00A24DA4" w:rsidRDefault="00A24DA4" w:rsidP="00A24DA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Подъемы ног в висе на турнике.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lastRenderedPageBreak/>
        <w:t>Этого минимального списка упражнений будет достаточно, чтобы стать сильней. При желании можно ускорить результат, добавив походы в тренажерный зал или купив специальное оборудование домой.</w:t>
      </w:r>
    </w:p>
    <w:p w:rsidR="000A5A4F" w:rsidRPr="00A24DA4" w:rsidRDefault="000A5A4F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2"/>
        <w:shd w:val="clear" w:color="auto" w:fill="FFFFFF"/>
        <w:spacing w:before="0" w:line="276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Пошаговый план обучения</w:t>
      </w:r>
    </w:p>
    <w:p w:rsidR="000A5A4F" w:rsidRPr="000A5A4F" w:rsidRDefault="000A5A4F" w:rsidP="000A5A4F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Физическую силу и выносливость можно развивать параллельно с тренировками по борьбе. Никто не спорит, что можно научиться драться в домашних условиях, но без опытного тренера и спарринг партнеров хороших результатов добиться будет сложно.</w:t>
      </w:r>
    </w:p>
    <w:p w:rsidR="00A24DA4" w:rsidRPr="00A24DA4" w:rsidRDefault="00A24DA4" w:rsidP="00A24DA4">
      <w:pPr>
        <w:pStyle w:val="af4"/>
        <w:shd w:val="clear" w:color="auto" w:fill="F8F8F8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Лучше всего записаться в специальную секцию – там вас научат драться правильно.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Процесс обучения состоит из следующих этапов:</w:t>
      </w:r>
    </w:p>
    <w:p w:rsidR="00A24DA4" w:rsidRPr="00A24DA4" w:rsidRDefault="00A24DA4" w:rsidP="00A24DA4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Выбрать вид боевого искусства, приемы которого вам нравятся. Найдите 4-5 приемов, которым хотели бы научиться.</w:t>
      </w:r>
    </w:p>
    <w:p w:rsidR="00A24DA4" w:rsidRPr="00A24DA4" w:rsidRDefault="00A24DA4" w:rsidP="00A24DA4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 xml:space="preserve">Изучайте эти приемы и добавляйте базовые удары: хук, апперкот и </w:t>
      </w:r>
      <w:proofErr w:type="spellStart"/>
      <w:r w:rsidRPr="00A24DA4">
        <w:rPr>
          <w:rFonts w:ascii="Times New Roman" w:hAnsi="Times New Roman" w:cs="Times New Roman"/>
          <w:sz w:val="28"/>
          <w:szCs w:val="28"/>
        </w:rPr>
        <w:t>джеб</w:t>
      </w:r>
      <w:proofErr w:type="spellEnd"/>
      <w:r w:rsidRPr="00A24DA4">
        <w:rPr>
          <w:rFonts w:ascii="Times New Roman" w:hAnsi="Times New Roman" w:cs="Times New Roman"/>
          <w:sz w:val="28"/>
          <w:szCs w:val="28"/>
        </w:rPr>
        <w:t>.</w:t>
      </w:r>
    </w:p>
    <w:p w:rsidR="00A24DA4" w:rsidRPr="00A24DA4" w:rsidRDefault="00A24DA4" w:rsidP="00A24DA4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Укрепляйте тело и мускулы. Отжимайтесь на кулаках, чтобы укрепить костяшки пальцев – в драке на улице не используют перчаток.</w:t>
      </w:r>
    </w:p>
    <w:p w:rsidR="00A24DA4" w:rsidRPr="00A24DA4" w:rsidRDefault="00A24DA4" w:rsidP="00A24DA4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Постоянно тренируйтесь и совершенствуйте свое мастерство: с боксерскими мешками, грушами, со спарринг-партнерами.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Составляйте план тренировок с тренером,</w:t>
      </w:r>
      <w:r w:rsidR="00005255">
        <w:rPr>
          <w:sz w:val="28"/>
          <w:szCs w:val="28"/>
        </w:rPr>
        <w:t xml:space="preserve"> </w:t>
      </w:r>
      <w:r w:rsidRPr="00A24DA4">
        <w:rPr>
          <w:sz w:val="28"/>
          <w:szCs w:val="28"/>
        </w:rPr>
        <w:t>а потом придерживайтесь плана. Очень важна дисциплина, чтобы не отступать от своей цели и научиться драться.</w:t>
      </w:r>
    </w:p>
    <w:p w:rsidR="000A5A4F" w:rsidRPr="00A24DA4" w:rsidRDefault="000A5A4F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2"/>
        <w:shd w:val="clear" w:color="auto" w:fill="FFFFFF"/>
        <w:spacing w:before="0" w:line="276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Практические советы для самостоятельного обучения</w:t>
      </w:r>
    </w:p>
    <w:p w:rsidR="000A5A4F" w:rsidRPr="000A5A4F" w:rsidRDefault="000A5A4F" w:rsidP="000A5A4F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Бывают ситуации, когда человек просто не может записаться в секцию и заниматься с тренером. Не стоит расстраиваться, так как научиться драться в домашних условиях вполне реально.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24DA4">
        <w:rPr>
          <w:rFonts w:ascii="Times New Roman" w:hAnsi="Times New Roman" w:cs="Times New Roman"/>
          <w:i/>
          <w:iCs/>
          <w:sz w:val="28"/>
          <w:szCs w:val="28"/>
        </w:rPr>
        <w:t>Попросите друзей помочь вам в обучении — нужен спарринг партнер.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 xml:space="preserve">Выполняйте упражнения для развития силы и выносливости, изучайте виды ударов. Найдите подходящие онлайн-курсы или </w:t>
      </w:r>
      <w:proofErr w:type="gramStart"/>
      <w:r w:rsidRPr="00A24DA4">
        <w:rPr>
          <w:sz w:val="28"/>
          <w:szCs w:val="28"/>
        </w:rPr>
        <w:t>видео-канал</w:t>
      </w:r>
      <w:proofErr w:type="gramEnd"/>
      <w:r w:rsidRPr="00A24DA4">
        <w:rPr>
          <w:sz w:val="28"/>
          <w:szCs w:val="28"/>
        </w:rPr>
        <w:t xml:space="preserve"> на </w:t>
      </w:r>
      <w:proofErr w:type="spellStart"/>
      <w:r w:rsidRPr="00A24DA4">
        <w:rPr>
          <w:sz w:val="28"/>
          <w:szCs w:val="28"/>
        </w:rPr>
        <w:t>ютубе</w:t>
      </w:r>
      <w:proofErr w:type="spellEnd"/>
      <w:r w:rsidRPr="00A24DA4">
        <w:rPr>
          <w:sz w:val="28"/>
          <w:szCs w:val="28"/>
        </w:rPr>
        <w:t>, где расскажут основы.</w:t>
      </w:r>
    </w:p>
    <w:p w:rsidR="000A5A4F" w:rsidRPr="00A24DA4" w:rsidRDefault="000A5A4F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Стойка в драке</w:t>
      </w:r>
    </w:p>
    <w:p w:rsidR="000A5A4F" w:rsidRPr="000A5A4F" w:rsidRDefault="000A5A4F" w:rsidP="000A5A4F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Многие новички совершают одну распространенную ошибку – занимают в начале драки стойку, которую видели в фильмах. Но для реальных уличных драк они не подходят.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lastRenderedPageBreak/>
        <w:t>Боксерская стойка открывает живот и пах, куда могут нанести весьма болезненные удары. В восточных единоборствах стойки направлены на визуальную красоту, а не эффективность. Хулиганы с улицы не оценят ее.</w:t>
      </w:r>
    </w:p>
    <w:p w:rsidR="000A5A4F" w:rsidRPr="00A24DA4" w:rsidRDefault="000A5A4F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0A5A4F">
        <w:rPr>
          <w:b/>
          <w:sz w:val="28"/>
          <w:szCs w:val="28"/>
        </w:rPr>
        <w:t>Правильное положение перед дракой:</w:t>
      </w:r>
    </w:p>
    <w:p w:rsidR="000A5A4F" w:rsidRPr="000A5A4F" w:rsidRDefault="000A5A4F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</w:p>
    <w:p w:rsidR="00A24DA4" w:rsidRPr="00A24DA4" w:rsidRDefault="00A24DA4" w:rsidP="00A24DA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Слегка согнуть ноги в коленях, расставить стопы, чтобы одна была вперед другой. Занять устойчивое положение.</w:t>
      </w:r>
    </w:p>
    <w:p w:rsidR="00A24DA4" w:rsidRPr="00A24DA4" w:rsidRDefault="00A24DA4" w:rsidP="00A24DA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Руки согнуть в локтях, поставить перед собой на уровне пресса или диафрагмы.</w:t>
      </w:r>
    </w:p>
    <w:p w:rsidR="00A24DA4" w:rsidRPr="00A24DA4" w:rsidRDefault="00A24DA4" w:rsidP="00A24DA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Корпус немного наклонен вперед.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Из такого положения можно быстро наносить удары, не получая чужие по важным участкам тела.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Очень важно первым нанести быстрый удар. Желательно, чтобы движения были отработаны до полного автоматизма рефлексов.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Причем акцент нужно делать не на сложные и красивые удары, а на простые и эффективные. Прямой удар в челюсть быстрее выведет из строя противника, чем долгий замах для вертушки с ноги.</w:t>
      </w:r>
    </w:p>
    <w:p w:rsidR="000A5A4F" w:rsidRPr="00A24DA4" w:rsidRDefault="000A5A4F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Куда нужно целиться</w:t>
      </w:r>
    </w:p>
    <w:p w:rsidR="000A5A4F" w:rsidRPr="000A5A4F" w:rsidRDefault="000A5A4F" w:rsidP="000A5A4F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Нет смысла наносить удары не глядя, иначе в них не будет смысла. Целиться нужно в болевые точки и уязвимые места. Так одним сильным ударом вы обезвредите противника.</w:t>
      </w:r>
    </w:p>
    <w:p w:rsidR="00A24DA4" w:rsidRPr="00A24DA4" w:rsidRDefault="00A24DA4" w:rsidP="00A24DA4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Голова</w:t>
      </w:r>
      <w:r w:rsidRPr="00A24DA4">
        <w:rPr>
          <w:rFonts w:ascii="Times New Roman" w:hAnsi="Times New Roman" w:cs="Times New Roman"/>
          <w:sz w:val="28"/>
          <w:szCs w:val="28"/>
        </w:rPr>
        <w:t>. Целиться нужно в глаза, горла, нос, переносицу и челюсть. Если вдруг схватили сзади, нужно откинуть голову назад и ударить человека по лбу и носу. От боли он ослабит хватку, и вы вырвитесь.</w:t>
      </w:r>
    </w:p>
    <w:p w:rsidR="00A24DA4" w:rsidRPr="00A24DA4" w:rsidRDefault="00A24DA4" w:rsidP="00A24DA4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Корпус</w:t>
      </w:r>
      <w:r w:rsidRPr="00A24DA4">
        <w:rPr>
          <w:rFonts w:ascii="Times New Roman" w:hAnsi="Times New Roman" w:cs="Times New Roman"/>
          <w:sz w:val="28"/>
          <w:szCs w:val="28"/>
        </w:rPr>
        <w:t> обычно очень хорошо защищают, так что во время драки пробить оборону будет сложно. Но если удастся застать противника врасплох, цельтесь в солнечное сплетение, подмышки и ребра.</w:t>
      </w:r>
    </w:p>
    <w:p w:rsidR="00A24DA4" w:rsidRPr="00A24DA4" w:rsidRDefault="00A24DA4" w:rsidP="00A24DA4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Ноги</w:t>
      </w:r>
      <w:r w:rsidRPr="00A24DA4">
        <w:rPr>
          <w:rFonts w:ascii="Times New Roman" w:hAnsi="Times New Roman" w:cs="Times New Roman"/>
          <w:sz w:val="28"/>
          <w:szCs w:val="28"/>
        </w:rPr>
        <w:t>. Часто используется девушками, которые не умеют драться, но хотят защититься. Нужно каблуком надавить на пальцы или подъем стопы. Ударить коленом в паховую область. Еще одно уязвимое место – коленные чашечки. Умелый удар может выбить противника из равновесия.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Чужие удары блокируют предплечьями и руками. Защищайте перечисленные точки, чтобы на собственном опыте не узнать их эффективность.</w:t>
      </w:r>
    </w:p>
    <w:p w:rsidR="00A24DA4" w:rsidRDefault="00A24DA4" w:rsidP="00A24DA4">
      <w:pPr>
        <w:pStyle w:val="af4"/>
        <w:shd w:val="clear" w:color="auto" w:fill="F8F8F8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Во время драки наносите 80% ударов кулаками и 20% ногами.</w:t>
      </w:r>
    </w:p>
    <w:p w:rsidR="006B7776" w:rsidRDefault="006B7776" w:rsidP="00A24DA4">
      <w:pPr>
        <w:pStyle w:val="af4"/>
        <w:shd w:val="clear" w:color="auto" w:fill="F8F8F8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6B7776" w:rsidRDefault="006B7776" w:rsidP="00A24DA4">
      <w:pPr>
        <w:pStyle w:val="af4"/>
        <w:shd w:val="clear" w:color="auto" w:fill="F8F8F8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6B7776" w:rsidRPr="00A24DA4" w:rsidRDefault="006B7776" w:rsidP="00A24DA4">
      <w:pPr>
        <w:pStyle w:val="af4"/>
        <w:shd w:val="clear" w:color="auto" w:fill="F8F8F8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Удары ногами</w:t>
      </w:r>
    </w:p>
    <w:p w:rsidR="006B7776" w:rsidRPr="006B7776" w:rsidRDefault="006B7776" w:rsidP="006B7776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 xml:space="preserve">В </w:t>
      </w:r>
      <w:proofErr w:type="spellStart"/>
      <w:r w:rsidRPr="00A24DA4">
        <w:rPr>
          <w:sz w:val="28"/>
          <w:szCs w:val="28"/>
        </w:rPr>
        <w:t>тхэквандо</w:t>
      </w:r>
      <w:proofErr w:type="spellEnd"/>
      <w:r w:rsidRPr="00A24DA4">
        <w:rPr>
          <w:sz w:val="28"/>
          <w:szCs w:val="28"/>
        </w:rPr>
        <w:t xml:space="preserve"> и кикбоксинге часто используются удары ногами. Можно использовать силу ног, чтобы сбивать противников на землю и наносить серьезный урон. Драться ногами неудобно, требует определенной практики.</w:t>
      </w:r>
    </w:p>
    <w:p w:rsidR="00A24DA4" w:rsidRPr="00A24DA4" w:rsidRDefault="00A24DA4" w:rsidP="00A24DA4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Различается много ударов, выполняемых ногами: давящие, толкающие, пронизывающие, пробивающие, сметающие. Можно ударять в прыжке, но без практики этот прием не удастся.</w:t>
      </w:r>
    </w:p>
    <w:p w:rsidR="00A24DA4" w:rsidRPr="00A24DA4" w:rsidRDefault="00A24DA4" w:rsidP="00A24DA4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Ногами бьют обычно по голове, корпусу, ногам.</w:t>
      </w:r>
    </w:p>
    <w:p w:rsidR="00A24DA4" w:rsidRPr="00A24DA4" w:rsidRDefault="00A24DA4" w:rsidP="00A24DA4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Во время удара перемещайте вес тела на переднюю ногу, а затем возвращайте ее в исходное положение. Так вы не потеряете равновесие после удара.</w:t>
      </w:r>
    </w:p>
    <w:p w:rsidR="00A24DA4" w:rsidRPr="00A24DA4" w:rsidRDefault="00A24DA4" w:rsidP="00A24DA4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Выверните переднюю ногу во внешнюю сторону, чтобы повысить свою устойчивость. Это, опять же, убережет вас от падения при атаке.</w:t>
      </w:r>
    </w:p>
    <w:p w:rsidR="00A24DA4" w:rsidRPr="00A24DA4" w:rsidRDefault="00A24DA4" w:rsidP="00A24DA4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Научитесь правильно определять дистанцию для удара по противнику.</w:t>
      </w:r>
    </w:p>
    <w:p w:rsidR="00A24DA4" w:rsidRPr="00A24DA4" w:rsidRDefault="00A24DA4" w:rsidP="00A24DA4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Пятку опорной ноги не отрывайте от земли, чтобы повысить устойчивость и увеличить силу удара.</w:t>
      </w:r>
    </w:p>
    <w:p w:rsidR="00A24DA4" w:rsidRPr="00A24DA4" w:rsidRDefault="00A24DA4" w:rsidP="00A24DA4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Научитесь возвращать ноги в изначальное положение. Сделать это довольно сложно. Особенно при выполнении так называемой «вертушки».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Драться ногами без опыта не получится. Только в фильмах это выглядит легко и просто, а на самом деле нужно очень долго тренироваться. Причем желательно не самостоятельно, а под надзором опытного тренера.</w:t>
      </w:r>
    </w:p>
    <w:p w:rsidR="006B7776" w:rsidRPr="00A24DA4" w:rsidRDefault="006B7776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P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Удары кулаками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24DA4">
        <w:rPr>
          <w:rFonts w:ascii="Times New Roman" w:hAnsi="Times New Roman" w:cs="Times New Roman"/>
          <w:i/>
          <w:iCs/>
          <w:sz w:val="28"/>
          <w:szCs w:val="28"/>
        </w:rPr>
        <w:t>Смотрите бои профессионалов и повторяйте движения.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Выделяют несколько видов ручных ударов. Нужно обучиться всем, чтобы достойно драться.</w:t>
      </w:r>
    </w:p>
    <w:p w:rsidR="00A24DA4" w:rsidRPr="00A24DA4" w:rsidRDefault="00A24DA4" w:rsidP="00A24DA4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24DA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Джеб</w:t>
      </w:r>
      <w:proofErr w:type="spellEnd"/>
      <w:r w:rsidRPr="00A24DA4">
        <w:rPr>
          <w:rFonts w:ascii="Times New Roman" w:hAnsi="Times New Roman" w:cs="Times New Roman"/>
          <w:sz w:val="28"/>
          <w:szCs w:val="28"/>
        </w:rPr>
        <w:t> – удар рукой, расположенной ближе к противнику. Применяется, чтобы сбить с толку противника. Сделайте шаг вперед, выверните носок внутрь, резко повернитесь корпусом направо и перенесите вес на переднюю ногу. Так вы увеличите силу своего удара. Если не хотите сближаться с соперником, нужно переносить вес на заднюю ногу. После этого быстро вытяните руку вперед, при этом слегка согните в локте. Если не согнуть, можно ее сломать.</w:t>
      </w:r>
    </w:p>
    <w:p w:rsidR="00A24DA4" w:rsidRPr="00A24DA4" w:rsidRDefault="00A24DA4" w:rsidP="00A24DA4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Кросс</w:t>
      </w:r>
      <w:r w:rsidRPr="00A24DA4">
        <w:rPr>
          <w:rFonts w:ascii="Times New Roman" w:hAnsi="Times New Roman" w:cs="Times New Roman"/>
          <w:sz w:val="28"/>
          <w:szCs w:val="28"/>
        </w:rPr>
        <w:t xml:space="preserve"> – пробивают ведущей рукой (правши – правой, левши – левой). Сила этого удара намного выше, чем </w:t>
      </w:r>
      <w:proofErr w:type="spellStart"/>
      <w:r w:rsidRPr="00A24DA4">
        <w:rPr>
          <w:rFonts w:ascii="Times New Roman" w:hAnsi="Times New Roman" w:cs="Times New Roman"/>
          <w:sz w:val="28"/>
          <w:szCs w:val="28"/>
        </w:rPr>
        <w:t>джеба</w:t>
      </w:r>
      <w:proofErr w:type="spellEnd"/>
      <w:r w:rsidRPr="00A24DA4">
        <w:rPr>
          <w:rFonts w:ascii="Times New Roman" w:hAnsi="Times New Roman" w:cs="Times New Roman"/>
          <w:sz w:val="28"/>
          <w:szCs w:val="28"/>
        </w:rPr>
        <w:t xml:space="preserve">. При попадании в голову противника, 99% что он упадет. Инструкция для правшей: шагните вперед левой ногой, поверните ногу внутрь. Корпус быстро поверните влево и перенесите вес на переднюю ногу. После этого чуть-чуть поверните носок правой ноги внутрь. Теперь наносите удар – он идет по дуге, </w:t>
      </w:r>
      <w:proofErr w:type="gramStart"/>
      <w:r w:rsidRPr="00A24DA4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A24DA4">
        <w:rPr>
          <w:rFonts w:ascii="Times New Roman" w:hAnsi="Times New Roman" w:cs="Times New Roman"/>
          <w:sz w:val="28"/>
          <w:szCs w:val="28"/>
        </w:rPr>
        <w:t>, поднимая локоть. Руку нужно согнуть. Руку сжать в кулак и бить костяшками. Сила зависит от вращения корпуса. Удар часто используют для нокаута противника.</w:t>
      </w:r>
    </w:p>
    <w:p w:rsidR="00A24DA4" w:rsidRPr="00A24DA4" w:rsidRDefault="00A24DA4" w:rsidP="00A24DA4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Хук</w:t>
      </w:r>
      <w:r w:rsidRPr="00A24DA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A24DA4">
        <w:rPr>
          <w:rFonts w:ascii="Times New Roman" w:hAnsi="Times New Roman" w:cs="Times New Roman"/>
          <w:sz w:val="28"/>
          <w:szCs w:val="28"/>
        </w:rPr>
        <w:t>отлиачается</w:t>
      </w:r>
      <w:proofErr w:type="spellEnd"/>
      <w:r w:rsidRPr="00A24DA4">
        <w:rPr>
          <w:rFonts w:ascii="Times New Roman" w:hAnsi="Times New Roman" w:cs="Times New Roman"/>
          <w:sz w:val="28"/>
          <w:szCs w:val="28"/>
        </w:rPr>
        <w:t xml:space="preserve"> от кросса тем, что удар проходит по прямой траектории, а не </w:t>
      </w:r>
      <w:proofErr w:type="gramStart"/>
      <w:r w:rsidRPr="00A24DA4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A24DA4">
        <w:rPr>
          <w:rFonts w:ascii="Times New Roman" w:hAnsi="Times New Roman" w:cs="Times New Roman"/>
          <w:sz w:val="28"/>
          <w:szCs w:val="28"/>
        </w:rPr>
        <w:t xml:space="preserve">. Кулак нужно плотно сжать, чтобы не выбить кости на руке. Лучше всего использовать связку: сначала идет </w:t>
      </w:r>
      <w:proofErr w:type="spellStart"/>
      <w:r w:rsidRPr="00A24DA4">
        <w:rPr>
          <w:rFonts w:ascii="Times New Roman" w:hAnsi="Times New Roman" w:cs="Times New Roman"/>
          <w:sz w:val="28"/>
          <w:szCs w:val="28"/>
        </w:rPr>
        <w:t>джеб</w:t>
      </w:r>
      <w:proofErr w:type="spellEnd"/>
      <w:r w:rsidRPr="00A24DA4">
        <w:rPr>
          <w:rFonts w:ascii="Times New Roman" w:hAnsi="Times New Roman" w:cs="Times New Roman"/>
          <w:sz w:val="28"/>
          <w:szCs w:val="28"/>
        </w:rPr>
        <w:t>, а потом с боку хук.</w:t>
      </w:r>
    </w:p>
    <w:p w:rsidR="00A24DA4" w:rsidRPr="00A24DA4" w:rsidRDefault="00A24DA4" w:rsidP="00A24DA4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Апперкот</w:t>
      </w:r>
      <w:r w:rsidRPr="00A24DA4">
        <w:rPr>
          <w:rFonts w:ascii="Times New Roman" w:hAnsi="Times New Roman" w:cs="Times New Roman"/>
          <w:sz w:val="28"/>
          <w:szCs w:val="28"/>
        </w:rPr>
        <w:t xml:space="preserve"> – наносится </w:t>
      </w:r>
      <w:proofErr w:type="gramStart"/>
      <w:r w:rsidRPr="00A24DA4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A24DA4">
        <w:rPr>
          <w:rFonts w:ascii="Times New Roman" w:hAnsi="Times New Roman" w:cs="Times New Roman"/>
          <w:sz w:val="28"/>
          <w:szCs w:val="28"/>
        </w:rPr>
        <w:t>, когда враг держит блок. Для выполнения удара нужно повернуть корпус влево, чуть наклониться вниз. Согните переднюю ногу в колене, как будто немного присев. Потом резким движением распрямляйте ноги и бейте кулаком в челюсть противника. Рука при этом согнута. Во время выполнения апперкота нужно держать блок, иначе велик риск пропустить удар.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Тренируйтесь выполнять эти основные удары с партнером или на груше. Лучше всего упражняться с человеком, который с тренировочными лапами будет перемещаться вокруг вас. Это немного усложнит задачу, и добавит реализма в драку.</w:t>
      </w:r>
    </w:p>
    <w:p w:rsidR="006B7776" w:rsidRDefault="006B7776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A24DA4" w:rsidRDefault="00A24DA4" w:rsidP="006B7776">
      <w:pPr>
        <w:pStyle w:val="3"/>
        <w:shd w:val="clear" w:color="auto" w:fill="FFFFFF"/>
        <w:tabs>
          <w:tab w:val="left" w:pos="3660"/>
        </w:tabs>
        <w:spacing w:before="0" w:line="276" w:lineRule="auto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Как сделать больно</w:t>
      </w:r>
      <w:r w:rsidR="006B7776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:rsidR="006B7776" w:rsidRPr="006B7776" w:rsidRDefault="006B7776" w:rsidP="006B7776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Болевые точки у всех одинаковы. Надавив на них, вы сможете вывести противника из равновесия и воспользоваться ситуацией. Или добить врага, или убежать. Зависит от обстоятельств драки.</w:t>
      </w:r>
    </w:p>
    <w:p w:rsidR="00A24DA4" w:rsidRPr="00A24DA4" w:rsidRDefault="00A24DA4" w:rsidP="00A24DA4">
      <w:pPr>
        <w:pStyle w:val="af4"/>
        <w:shd w:val="clear" w:color="auto" w:fill="F8F8F8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Боль деморализует драчуна, но не приносит серьезного вреда.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Такие точки помогут девушкам для самозащиты. Вы сможете быстро воздействовать на болевые точки и, воспользовавшись замешательством нападающего, убежать в людное место.</w:t>
      </w:r>
    </w:p>
    <w:p w:rsidR="00A24DA4" w:rsidRPr="00A24DA4" w:rsidRDefault="00A24DA4" w:rsidP="00A24DA4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Ударьте в нос или сильно надавить на него.</w:t>
      </w:r>
    </w:p>
    <w:p w:rsidR="00A24DA4" w:rsidRPr="00A24DA4" w:rsidRDefault="00A24DA4" w:rsidP="00A24DA4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Давите на глазные яблоки.</w:t>
      </w:r>
    </w:p>
    <w:p w:rsidR="00A24DA4" w:rsidRPr="00A24DA4" w:rsidRDefault="00A24DA4" w:rsidP="00A24DA4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Надавите на межключичную выемку.</w:t>
      </w:r>
    </w:p>
    <w:p w:rsidR="00A24DA4" w:rsidRPr="00A24DA4" w:rsidRDefault="00A24DA4" w:rsidP="00A24DA4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Выверните суставы в непривычном направлении (руки, голень).</w:t>
      </w:r>
    </w:p>
    <w:p w:rsidR="00A24DA4" w:rsidRPr="00A24DA4" w:rsidRDefault="00A24DA4" w:rsidP="00A24DA4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Оттяните уголки рта.</w:t>
      </w:r>
    </w:p>
    <w:p w:rsidR="00A24DA4" w:rsidRPr="00A24DA4" w:rsidRDefault="00A24DA4" w:rsidP="00A24DA4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Схватите гениталии и с силой выверните.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Нужно действовать наверняка. Если не получится вывести противника из равновесия, данные приемы только разозлят его. Так что лучше заранее потренироваться, и трезво оценивать свои возможности в драке.</w:t>
      </w:r>
    </w:p>
    <w:p w:rsidR="006B7776" w:rsidRPr="00A24DA4" w:rsidRDefault="006B7776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P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Как вырваться из захвата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Очень часто во время драки противники могут брать вас в захват. Особенно если их несколько, и они пытаются облегчить себе работу. Но из всех захватов можно вырваться, главное знать принцип действия.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6150" cy="2981325"/>
            <wp:effectExtent l="0" t="0" r="0" b="9525"/>
            <wp:docPr id="4" name="Рисунок 4" descr="выход из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ход из захв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24DA4">
        <w:rPr>
          <w:rFonts w:ascii="Times New Roman" w:hAnsi="Times New Roman" w:cs="Times New Roman"/>
          <w:i/>
          <w:iCs/>
          <w:sz w:val="28"/>
          <w:szCs w:val="28"/>
        </w:rPr>
        <w:t>Выход из заднего удушения.</w:t>
      </w:r>
    </w:p>
    <w:p w:rsidR="00A24DA4" w:rsidRPr="00A24DA4" w:rsidRDefault="00A24DA4" w:rsidP="00A24DA4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Захват волос сзади. Двумя руками схватите руку противника, прижмите к своей голове. Наклоните голову вперед, потом сделайте поворот и резким движением выверните кисть, отгибая запястье.</w:t>
      </w:r>
    </w:p>
    <w:p w:rsidR="00A24DA4" w:rsidRPr="00A24DA4" w:rsidRDefault="00A24DA4" w:rsidP="00A24DA4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Удушение спереди – бейте в горло, нос, давите на глаза, наносите удары в лицо. Для освобождения навалитесь на одноименную руку противника предплечьем и плечом сверху вниз.</w:t>
      </w:r>
    </w:p>
    <w:p w:rsidR="00A24DA4" w:rsidRPr="00A24DA4" w:rsidRDefault="00A24DA4" w:rsidP="00A24DA4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Захват руки. Шагните вперед, повисните на руке и перенесите вес на впередистоящую ногу. При этом другой ногой бейте врага в бедро. Развернитесь и свободной рукой нанесите удар в лицо нападающего.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Используйте болевые точки, которые описаны выше, чтобы избавиться от других видов захвата.</w:t>
      </w:r>
    </w:p>
    <w:p w:rsidR="006B7776" w:rsidRPr="00A24DA4" w:rsidRDefault="006B7776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Используйте психологию</w:t>
      </w:r>
    </w:p>
    <w:p w:rsidR="006B7776" w:rsidRPr="006B7776" w:rsidRDefault="006B7776" w:rsidP="006B7776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Во время драки все средства хороши. Можно заполучить небольшое преимущество, вызвав замешательство у противника.</w:t>
      </w:r>
    </w:p>
    <w:p w:rsidR="00A24DA4" w:rsidRPr="00A24DA4" w:rsidRDefault="00A24DA4" w:rsidP="00A24DA4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Громкий крик на краткое мгновение парализует нервную систему, что вызывает нарушение с координацией. Можно легко сбить с ног замешкавшегося противника.</w:t>
      </w:r>
    </w:p>
    <w:p w:rsidR="00A24DA4" w:rsidRPr="00A24DA4" w:rsidRDefault="00A24DA4" w:rsidP="00A24DA4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 xml:space="preserve">Неожиданный вопрос. Спокойным и будничным тоном задайте бессмысленный и глупый вопрос. </w:t>
      </w:r>
      <w:proofErr w:type="gramStart"/>
      <w:r w:rsidRPr="00A24DA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24DA4">
        <w:rPr>
          <w:rFonts w:ascii="Times New Roman" w:hAnsi="Times New Roman" w:cs="Times New Roman"/>
          <w:sz w:val="28"/>
          <w:szCs w:val="28"/>
        </w:rPr>
        <w:t xml:space="preserve">: «Почему у вас на ногах </w:t>
      </w:r>
      <w:proofErr w:type="spellStart"/>
      <w:r w:rsidRPr="00A24DA4">
        <w:rPr>
          <w:rFonts w:ascii="Times New Roman" w:hAnsi="Times New Roman" w:cs="Times New Roman"/>
          <w:sz w:val="28"/>
          <w:szCs w:val="28"/>
        </w:rPr>
        <w:t>Скривнус</w:t>
      </w:r>
      <w:proofErr w:type="spellEnd"/>
      <w:r w:rsidRPr="00A24DA4">
        <w:rPr>
          <w:rFonts w:ascii="Times New Roman" w:hAnsi="Times New Roman" w:cs="Times New Roman"/>
          <w:sz w:val="28"/>
          <w:szCs w:val="28"/>
        </w:rPr>
        <w:t>?». Когда человек находится в условиях неопределенности, его сознание отказывается выполнять какие-то действия. А такой вопрос точно создаст нужное состояние.</w:t>
      </w:r>
    </w:p>
    <w:p w:rsidR="00A24DA4" w:rsidRPr="00A24DA4" w:rsidRDefault="00A24DA4" w:rsidP="00A24DA4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Шепот. Не расслышав собеседника, люди инстинктивно приближаются ближе, чтобы разобрать слова. В этот момент он станет ближе, и вы сможете нанести первый удар.</w:t>
      </w:r>
    </w:p>
    <w:p w:rsidR="00A24DA4" w:rsidRPr="00A24DA4" w:rsidRDefault="00A24DA4" w:rsidP="00A24DA4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lastRenderedPageBreak/>
        <w:t>Тяните время. Сначала враг полон адреналина, сосредоточен и полностью в боевой готовности. Но чем дольше времени проходит, тем быстрее снижается его концентрация и тонус. Потяните время – уходите от ударов, мельтешите, отбегите на некоторое расстояние, выверните карманы.</w:t>
      </w:r>
    </w:p>
    <w:p w:rsidR="00A24DA4" w:rsidRPr="00A24DA4" w:rsidRDefault="00A24DA4" w:rsidP="00A24DA4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Разыграйте. Неожиданные действия, включающие мозг противника, замедляют его движения и ухудшают координацию. Так что постарайтесь действовать неожиданно – посмотрите испуганно за его спину, бросьте песок в глаза с криком «Держи!». Можно притвориться раненым, а когда он самонадеянно приблизится, нанести внезапный удар.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Подобные трюки нужно применять только в уличных драках, когда ваши действия будут непредсказуемыми и внезапными. Когда будете драться на сцене или в спарринге они не эффективны.</w:t>
      </w:r>
    </w:p>
    <w:p w:rsidR="006B7776" w:rsidRPr="00A24DA4" w:rsidRDefault="006B7776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2"/>
        <w:shd w:val="clear" w:color="auto" w:fill="FFFFFF"/>
        <w:spacing w:before="0" w:line="276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Как научиться драться дома: упражнения</w:t>
      </w:r>
    </w:p>
    <w:p w:rsidR="006B7776" w:rsidRPr="006B7776" w:rsidRDefault="006B7776" w:rsidP="006B7776"/>
    <w:p w:rsidR="006B7776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 xml:space="preserve">Жаль, что некоторые начинающие бойцы избегают спортивных секций и опытного наставника. Они не раскрывают весь свой потенциал, не правильно выполняют некоторые приемы и зачастую быстро забрасывают тренировки. 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За 1 день драться не научишься, и многим не хватает терпения.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Для того чтобы научиться драться в домашних условиях, нужно выполнять определенные упражнения. Они будут развивать вашу ловкость и быстроту реакции.</w:t>
      </w:r>
    </w:p>
    <w:p w:rsidR="00A24DA4" w:rsidRP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Упражнение 1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В драке ноги даже важнее, чем руки. Они определяют на какой дистанции от врага вы будете находиться, как быстро вы двигаетесь и насколько стремительно нападаете.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Встаньте в боксерскую стойку напротив зеркала. Попрыгайте на месте, переставляя ноги, и делайте движение руками, словно бьете невидимого противника перед собой.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Включите любимую ритмичную музыку на заднем плане, выполняйте движения под нее.</w:t>
      </w:r>
    </w:p>
    <w:p w:rsidR="00A24DA4" w:rsidRP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Упражнение 2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Закрепите на нитке теннисный мячик и повесьте его на потолке. Длина нитки должна быть такой, чтобы мячик располагался чуть выше вашего носа.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 xml:space="preserve">Бейте по мячику, а когда он будет лететь обратно, </w:t>
      </w:r>
      <w:proofErr w:type="spellStart"/>
      <w:r w:rsidRPr="00A24DA4">
        <w:rPr>
          <w:sz w:val="28"/>
          <w:szCs w:val="28"/>
        </w:rPr>
        <w:t>уворачивайтесь</w:t>
      </w:r>
      <w:proofErr w:type="spellEnd"/>
      <w:r w:rsidRPr="00A24DA4">
        <w:rPr>
          <w:sz w:val="28"/>
          <w:szCs w:val="28"/>
        </w:rPr>
        <w:t xml:space="preserve"> от него.</w:t>
      </w:r>
    </w:p>
    <w:p w:rsidR="00A24DA4" w:rsidRP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Упражнение 3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 xml:space="preserve">Добавьте немного воображения – представьте перед собой противника. Он атакует вас – </w:t>
      </w:r>
      <w:proofErr w:type="spellStart"/>
      <w:r w:rsidRPr="00A24DA4">
        <w:rPr>
          <w:sz w:val="28"/>
          <w:szCs w:val="28"/>
        </w:rPr>
        <w:t>уворачивайтесь</w:t>
      </w:r>
      <w:proofErr w:type="spellEnd"/>
      <w:r w:rsidRPr="00A24DA4">
        <w:rPr>
          <w:sz w:val="28"/>
          <w:szCs w:val="28"/>
        </w:rPr>
        <w:t xml:space="preserve"> от удара. Теперь нанесите удар. Продолжайте драться с тенью.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Даже профессиональные боксеры используют это упражнение, чтобы отточить свою реакцию и движения.</w:t>
      </w:r>
    </w:p>
    <w:p w:rsidR="00A24DA4" w:rsidRP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Упражнение 4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Купите боксерскую грушу и водоналивные манекены. Оттачивайте на них силу удара, движения, различные приемы.</w:t>
      </w:r>
    </w:p>
    <w:p w:rsidR="00A24DA4" w:rsidRPr="00A24DA4" w:rsidRDefault="00A24DA4" w:rsidP="00A24DA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24DA4">
        <w:rPr>
          <w:rFonts w:ascii="Times New Roman" w:hAnsi="Times New Roman" w:cs="Times New Roman"/>
          <w:i/>
          <w:iCs/>
          <w:sz w:val="28"/>
          <w:szCs w:val="28"/>
        </w:rPr>
        <w:t>Можно организовать боксерский зал у себя дома.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Желательно найти такого же энтузиаста, который будет рад научиться драться вместе с вами. Тогда вам не придется идти в секцию, чтобы проводить спарринг бои.</w:t>
      </w:r>
      <w:r w:rsidRPr="00A24DA4">
        <w:rPr>
          <w:sz w:val="28"/>
          <w:szCs w:val="28"/>
        </w:rPr>
        <w:br/>
        <w:t>Помимо этого используйте боксерские лапы – они хорошо развивают скорость реакции, силу и точность удара.</w:t>
      </w:r>
    </w:p>
    <w:p w:rsidR="006B7776" w:rsidRPr="00A24DA4" w:rsidRDefault="006B7776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3"/>
        <w:shd w:val="clear" w:color="auto" w:fill="FFFFFF"/>
        <w:spacing w:before="0" w:line="276" w:lineRule="auto"/>
        <w:ind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Можно ли научиться драться дома</w:t>
      </w:r>
    </w:p>
    <w:p w:rsidR="006B7776" w:rsidRPr="006B7776" w:rsidRDefault="006B7776" w:rsidP="006B7776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При грамотном планировании и четком выполнении плана все реально. Главное не занимайте спустя рукава или бессистемно.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Обязательно посмотрите курсы или видео-уроки, которых полно в интернете. Желательно придерживаться какой-то одной методики, чтобы не разбрасываться.</w:t>
      </w:r>
    </w:p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Тренируйтесь, наращивайте силу и выносливость, выполняйте описанные выше упражнения. Вы заметите, как ваши движения становятся четче, удары сильнее, а скорость быстрее.</w:t>
      </w:r>
    </w:p>
    <w:p w:rsid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Уровень будет не таким, как под присмотром тренера, но любительский уровень достичь получится. Дать отпор школьным хулиганам получится.</w:t>
      </w:r>
    </w:p>
    <w:p w:rsidR="006B7776" w:rsidRPr="00A24DA4" w:rsidRDefault="006B7776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A24DA4" w:rsidRDefault="00A24DA4" w:rsidP="00A24DA4">
      <w:pPr>
        <w:pStyle w:val="2"/>
        <w:shd w:val="clear" w:color="auto" w:fill="FFFFFF"/>
        <w:spacing w:before="0" w:line="276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</w:pPr>
      <w:r w:rsidRPr="00A24DA4">
        <w:rPr>
          <w:rFonts w:ascii="Times New Roman" w:hAnsi="Times New Roman" w:cs="Times New Roman"/>
          <w:b/>
          <w:bCs/>
          <w:color w:val="auto"/>
          <w:bdr w:val="none" w:sz="0" w:space="0" w:color="auto" w:frame="1"/>
        </w:rPr>
        <w:t>Общие советы по самообороне</w:t>
      </w:r>
    </w:p>
    <w:p w:rsidR="006B7776" w:rsidRPr="006B7776" w:rsidRDefault="006B7776" w:rsidP="006B7776"/>
    <w:p w:rsidR="00A24DA4" w:rsidRPr="00A24DA4" w:rsidRDefault="00A24DA4" w:rsidP="00A24DA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A24DA4">
        <w:rPr>
          <w:sz w:val="28"/>
          <w:szCs w:val="28"/>
        </w:rPr>
        <w:t>Во время драки нужно использовать любые преимущества, которые получится заполучить. Но во всем нужно знать меру и соблюдать правила ради собственной безопасности.</w:t>
      </w:r>
    </w:p>
    <w:p w:rsidR="00A24DA4" w:rsidRPr="00A24DA4" w:rsidRDefault="00A24DA4" w:rsidP="00A24DA4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Во время драки смотрите противнику в глаза, а не в место, куда вы планируете ударить. Ваш взгляд может подсказать ему, что нужно защищать.</w:t>
      </w:r>
    </w:p>
    <w:p w:rsidR="00A24DA4" w:rsidRPr="00A24DA4" w:rsidRDefault="00A24DA4" w:rsidP="00A24DA4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Старайтесь больше защищаться, атакуйте быстрыми и точными ударами, без позывных.</w:t>
      </w:r>
    </w:p>
    <w:p w:rsidR="00A24DA4" w:rsidRPr="00A24DA4" w:rsidRDefault="00A24DA4" w:rsidP="00A24DA4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Постарайтесь использовать преимущества окружения в свою пользу – встать на возвышенность или на свету, чтобы свет мешал обзору противника.</w:t>
      </w:r>
    </w:p>
    <w:p w:rsidR="00A24DA4" w:rsidRPr="00A24DA4" w:rsidRDefault="00A24DA4" w:rsidP="00A24DA4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Не используйте потенциально опасных предметов – биту, ножей, разбитую бутылку, пистолет и т.п. Превышение самообороны карается по закону. Используйте их только в крайнем случае, когда речь идет о сохранении жизни.</w:t>
      </w:r>
    </w:p>
    <w:p w:rsidR="00A24DA4" w:rsidRPr="00A24DA4" w:rsidRDefault="00A24DA4" w:rsidP="00A24DA4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DA4">
        <w:rPr>
          <w:rFonts w:ascii="Times New Roman" w:hAnsi="Times New Roman" w:cs="Times New Roman"/>
          <w:sz w:val="28"/>
          <w:szCs w:val="28"/>
        </w:rPr>
        <w:t>Старайтесь не попадать в неприятности. Избегайте разборок в клубах, не ходите по темным переулкам, не провоцируйте пьяные компании и т.п.</w:t>
      </w:r>
    </w:p>
    <w:p w:rsidR="006B7776" w:rsidRDefault="006B7776" w:rsidP="00A24DA4">
      <w:pPr>
        <w:pStyle w:val="af4"/>
        <w:shd w:val="clear" w:color="auto" w:fill="F8F8F8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6B7776" w:rsidRPr="00A24DA4" w:rsidRDefault="006B7776" w:rsidP="00A24DA4">
      <w:pPr>
        <w:pStyle w:val="af4"/>
        <w:shd w:val="clear" w:color="auto" w:fill="F8F8F8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</w:p>
    <w:p w:rsidR="00340EC2" w:rsidRDefault="00340EC2" w:rsidP="00A24DA4">
      <w:pPr>
        <w:pStyle w:val="3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4DA4" w:rsidRDefault="00A24DA4" w:rsidP="00A24DA4">
      <w:pPr>
        <w:pStyle w:val="3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4DA4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</w:p>
    <w:p w:rsidR="00340EC2" w:rsidRPr="00340EC2" w:rsidRDefault="00340EC2" w:rsidP="00340EC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24DA4" w:rsidRPr="00340EC2" w:rsidTr="00A24DA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A4" w:rsidRPr="00340EC2" w:rsidRDefault="00A24DA4" w:rsidP="00340EC2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0EC2">
              <w:rPr>
                <w:rFonts w:ascii="Times New Roman" w:hAnsi="Times New Roman" w:cs="Times New Roman"/>
                <w:sz w:val="28"/>
                <w:szCs w:val="28"/>
              </w:rPr>
              <w:t xml:space="preserve">1. Авилов, Владимир Ножевой бой. Рукопашный бой. Учебно-методическое пособие / Владимир Авилов. - М.: Профит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, 2014. - 208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Адамович, Г. Э. Кривич. Рукопашный бой. Система славянских единоборств / Г.Э. Адамович. - М.: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Букмастер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, 2012. - 416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>3. Алексей, Алексеевич Кадочников Мой взгляд на рукопашный бой / Алексей Алексеевич Кадочников. - Москва: </w:t>
            </w:r>
            <w:r w:rsidRPr="00340EC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СПб. [и др.</w:t>
            </w:r>
            <w:proofErr w:type="gramStart"/>
            <w:r w:rsidRPr="00340EC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] :</w:t>
            </w:r>
            <w:proofErr w:type="gramEnd"/>
            <w:r w:rsidRPr="00340EC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Питер</w:t>
            </w:r>
            <w:r w:rsidRPr="00340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  <w:r w:rsidRPr="00340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 </w:t>
            </w:r>
            <w:r w:rsidRPr="00340EC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379</w:t>
            </w:r>
            <w:r w:rsidRPr="00340EC2">
              <w:rPr>
                <w:rFonts w:ascii="Times New Roman" w:hAnsi="Times New Roman" w:cs="Times New Roman"/>
                <w:b/>
                <w:sz w:val="28"/>
                <w:szCs w:val="28"/>
              </w:rPr>
              <w:t> 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Бондаренко, В. В. Казачий рукопашный бой. Частные примеры техники современного казачьего рукопашного боя / В.В. Бондаренко, В.Н.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Пустовойтов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 xml:space="preserve">. - М.: АСТ,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Полиграфиздат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, 2010. - 352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Бондаренко, В.В. Казачий рукопашный бой / В.В. Бондаренко. - М.: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, АСТ, 2010. - </w:t>
            </w:r>
            <w:r w:rsidRPr="00340EC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387</w:t>
            </w:r>
            <w:r w:rsidRPr="00340EC2">
              <w:rPr>
                <w:rFonts w:ascii="Times New Roman" w:hAnsi="Times New Roman" w:cs="Times New Roman"/>
                <w:b/>
                <w:sz w:val="28"/>
                <w:szCs w:val="28"/>
              </w:rPr>
              <w:t> 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Влодавец, Леонид Закон рукопашного боя / Леонид Влодавец. - М.: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-пресс, 2000. - 432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>7. Динамика Русского рукопашного боя. Стиль В. Спиридонова, А. Кадочникова. - М.: Спорт-пресс, 2004. - 160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Динамика русского рукопашного боя. Стиль В. Спиридонова, А. Кадочникова. - М.: СПДФЛ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Дудукчан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 xml:space="preserve"> И. М., 2009. - 160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 Жуковский, В. В. Боевые ножи. Все о самом совершенном оружии рукопашного боя / В.В. Жуковский, И.С. Петров, С.Е. Ковалев. - М.: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Гелеос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, 2001. - 160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>10. Зайцев, Юрий Армейский рукопашный бой / Юрий Зайцев. - М.: Современное слово, 2009. - 288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>11. Зайцев, Юрий Армейский рукопашный бой / Юрий Зайцев. - Москва: </w:t>
            </w:r>
            <w:r w:rsidRPr="00340EC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Высшая школа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, 2009. - 288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 И. Ключи силы для супермена. От войн богов к современным техникам рукопашного боя / И., М. Брагины. - М.: АСТ,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, ВКТ, Кладезь, 2010. - 512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13. И. Мастер рукопашного боя. Простая эффективная защита от уличной агрессии / И., М. Брагины. - М.: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Рипол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 xml:space="preserve"> Классик, 2009. - 512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>14. Кадочников, А. А. Боевая механика армейского рукопашного боя / А.А. Кадочников. - М.: Феникс, 2008. - 320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>15. Кадочников, А. А. К бою готов! Стрессоустойчивость в рукопашном бою / А.А. Кадочников. - М.: Феникс, 2006. - 160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 Кадочников, А. А. Наставления по армейскому рукопашному бою / А.А. Кадочников, </w:t>
            </w:r>
            <w:proofErr w:type="spellStart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Ар.А</w:t>
            </w:r>
            <w:proofErr w:type="spellEnd"/>
            <w:r w:rsidRPr="00340EC2">
              <w:rPr>
                <w:rFonts w:ascii="Times New Roman" w:hAnsi="Times New Roman" w:cs="Times New Roman"/>
                <w:sz w:val="28"/>
                <w:szCs w:val="28"/>
              </w:rPr>
              <w:t>. Кадочников. - М.: Феникс, 2007. - 240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  <w:t>17. Кадочников, А. А. Один на один с врагом. Русская школа рукопашного боя / А.А. Кадочников. - М.: Феникс, 2006. - 320 c.</w:t>
            </w:r>
            <w:r w:rsidRPr="00340EC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6E51DE" w:rsidRDefault="00005255" w:rsidP="00A24DA4">
      <w:pPr>
        <w:spacing w:after="0"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 и успеха!</w:t>
      </w:r>
    </w:p>
    <w:p w:rsidR="00005255" w:rsidRPr="00340EC2" w:rsidRDefault="00005255" w:rsidP="00A24DA4">
      <w:pPr>
        <w:spacing w:after="0"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Часовников И.В.</w:t>
      </w:r>
      <w:bookmarkStart w:id="0" w:name="_GoBack"/>
      <w:bookmarkEnd w:id="0"/>
    </w:p>
    <w:sectPr w:rsidR="00005255" w:rsidRPr="00340EC2" w:rsidSect="006E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035"/>
    <w:multiLevelType w:val="multilevel"/>
    <w:tmpl w:val="8E68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5600D"/>
    <w:multiLevelType w:val="multilevel"/>
    <w:tmpl w:val="520A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814F9"/>
    <w:multiLevelType w:val="multilevel"/>
    <w:tmpl w:val="A3C8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82D5A"/>
    <w:multiLevelType w:val="multilevel"/>
    <w:tmpl w:val="3CFE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40193"/>
    <w:multiLevelType w:val="multilevel"/>
    <w:tmpl w:val="319E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454CE"/>
    <w:multiLevelType w:val="multilevel"/>
    <w:tmpl w:val="41C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B380E"/>
    <w:multiLevelType w:val="multilevel"/>
    <w:tmpl w:val="51F0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926D9"/>
    <w:multiLevelType w:val="multilevel"/>
    <w:tmpl w:val="3360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100A7"/>
    <w:multiLevelType w:val="multilevel"/>
    <w:tmpl w:val="8AD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60EAC"/>
    <w:multiLevelType w:val="multilevel"/>
    <w:tmpl w:val="08D4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853E7"/>
    <w:multiLevelType w:val="multilevel"/>
    <w:tmpl w:val="F2EA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BE"/>
    <w:rsid w:val="00005255"/>
    <w:rsid w:val="000A5A4F"/>
    <w:rsid w:val="00340EC2"/>
    <w:rsid w:val="005905C5"/>
    <w:rsid w:val="006B7776"/>
    <w:rsid w:val="006E51DE"/>
    <w:rsid w:val="00740378"/>
    <w:rsid w:val="00A24DA4"/>
    <w:rsid w:val="00B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25DC-0638-41D2-824D-8FC1C5D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E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6E5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1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2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0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3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brain.ru/blog/%D0%BA%D1%80%D0%B8%D1%82%D0%B8%D1%87%D0%B5%D1%81%D0%BA%D0%BE%D0%B5-%D0%BC%D1%8B%D1%88%D0%BB%D0%B5%D0%BD%D0%B8%D0%B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2020-05-08T10:58:00Z</dcterms:created>
  <dcterms:modified xsi:type="dcterms:W3CDTF">2020-05-08T11:49:00Z</dcterms:modified>
</cp:coreProperties>
</file>